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2F3E" w14:textId="77777777" w:rsidR="00387139" w:rsidRDefault="00387139">
      <w:pPr>
        <w:rPr>
          <w:rStyle w:val="a3"/>
          <w:rFonts w:ascii="Roboto" w:hAnsi="Roboto"/>
          <w:b w:val="0"/>
          <w:bCs w:val="0"/>
          <w:color w:val="000000"/>
          <w:shd w:val="clear" w:color="auto" w:fill="FFFFFF"/>
          <w:lang w:val="en-US"/>
        </w:rPr>
      </w:pPr>
      <w:r w:rsidRPr="00387139">
        <w:rPr>
          <w:rStyle w:val="a3"/>
          <w:rFonts w:ascii="Roboto" w:hAnsi="Roboto"/>
          <w:b w:val="0"/>
          <w:bCs w:val="0"/>
          <w:color w:val="000000"/>
          <w:shd w:val="clear" w:color="auto" w:fill="FFFFFF"/>
          <w:lang w:val="en-US"/>
        </w:rPr>
        <w:t>Dear DKU Alumni</w:t>
      </w:r>
    </w:p>
    <w:p w14:paraId="7C14D026" w14:textId="77777777" w:rsidR="00387139" w:rsidRDefault="00387139">
      <w:pPr>
        <w:rPr>
          <w:rStyle w:val="a3"/>
          <w:rFonts w:ascii="Roboto" w:hAnsi="Roboto"/>
          <w:b w:val="0"/>
          <w:bCs w:val="0"/>
          <w:color w:val="000000"/>
          <w:shd w:val="clear" w:color="auto" w:fill="FFFFFF"/>
          <w:lang w:val="en-US"/>
        </w:rPr>
      </w:pPr>
      <w:r w:rsidRPr="00387139">
        <w:rPr>
          <w:rStyle w:val="a3"/>
          <w:rFonts w:ascii="Roboto" w:hAnsi="Roboto"/>
          <w:b w:val="0"/>
          <w:bCs w:val="0"/>
          <w:color w:val="000000"/>
          <w:shd w:val="clear" w:color="auto" w:fill="FFFFFF"/>
          <w:lang w:val="en-US"/>
        </w:rPr>
        <w:t xml:space="preserve"> Vacancy in Almaty - Intern in HR Consulting, EY company (Big4) </w:t>
      </w:r>
    </w:p>
    <w:p w14:paraId="2F5C4D5F" w14:textId="77777777" w:rsidR="00387139" w:rsidRDefault="00387139">
      <w:p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Style w:val="a3"/>
          <w:rFonts w:ascii="Roboto" w:hAnsi="Roboto"/>
          <w:color w:val="000000"/>
          <w:shd w:val="clear" w:color="auto" w:fill="FFFFFF"/>
          <w:lang w:val="en-US"/>
        </w:rPr>
        <w:t>Job profile</w:t>
      </w:r>
      <w:r w:rsidRPr="00387139">
        <w:rPr>
          <w:rStyle w:val="a3"/>
          <w:rFonts w:ascii="Roboto" w:hAnsi="Roboto"/>
          <w:b w:val="0"/>
          <w:bCs w:val="0"/>
          <w:color w:val="000000"/>
          <w:shd w:val="clear" w:color="auto" w:fill="FFFFFF"/>
          <w:lang w:val="en-US"/>
        </w:rPr>
        <w:t>:</w:t>
      </w: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 </w:t>
      </w:r>
    </w:p>
    <w:p w14:paraId="3E7E78C7" w14:textId="77777777" w:rsidR="00387139" w:rsidRPr="00387139" w:rsidRDefault="00387139" w:rsidP="00387139">
      <w:pPr>
        <w:pStyle w:val="a5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>Participation in various HR advisory projects</w:t>
      </w:r>
    </w:p>
    <w:p w14:paraId="43BA3AA9" w14:textId="7E6CBB92" w:rsidR="00387139" w:rsidRPr="00387139" w:rsidRDefault="00387139" w:rsidP="00387139">
      <w:pPr>
        <w:pStyle w:val="a5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Organizing and participating in seminars, making presentations on HR topics </w:t>
      </w:r>
    </w:p>
    <w:p w14:paraId="12BCF1B2" w14:textId="77777777" w:rsidR="00387139" w:rsidRPr="00387139" w:rsidRDefault="00387139" w:rsidP="00387139">
      <w:pPr>
        <w:pStyle w:val="a5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Participation in research projects (salary surveys etc.), analyzing and structuring data </w:t>
      </w:r>
    </w:p>
    <w:p w14:paraId="55E038FD" w14:textId="77777777" w:rsidR="00387139" w:rsidRPr="00387139" w:rsidRDefault="00387139" w:rsidP="00387139">
      <w:pPr>
        <w:pStyle w:val="a5"/>
        <w:numPr>
          <w:ilvl w:val="0"/>
          <w:numId w:val="1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Preparing analytical reports (Excel, Word, PowerPoint) </w:t>
      </w:r>
    </w:p>
    <w:p w14:paraId="446EE0BB" w14:textId="77777777" w:rsidR="00387139" w:rsidRDefault="00387139">
      <w:p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Style w:val="a3"/>
          <w:rFonts w:ascii="Roboto" w:hAnsi="Roboto"/>
          <w:color w:val="000000"/>
          <w:shd w:val="clear" w:color="auto" w:fill="FFFFFF"/>
          <w:lang w:val="en-US"/>
        </w:rPr>
        <w:t>Candidate profile:</w:t>
      </w: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 </w:t>
      </w:r>
    </w:p>
    <w:p w14:paraId="420C8F46" w14:textId="77777777" w:rsidR="00387139" w:rsidRPr="00387139" w:rsidRDefault="00387139" w:rsidP="00387139">
      <w:pPr>
        <w:pStyle w:val="a5"/>
        <w:numPr>
          <w:ilvl w:val="0"/>
          <w:numId w:val="2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Graduate or student able to work full-time </w:t>
      </w:r>
    </w:p>
    <w:p w14:paraId="399525A4" w14:textId="77777777" w:rsidR="00387139" w:rsidRPr="00387139" w:rsidRDefault="00387139" w:rsidP="00387139">
      <w:pPr>
        <w:pStyle w:val="a5"/>
        <w:numPr>
          <w:ilvl w:val="0"/>
          <w:numId w:val="2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Upper-intermediate English </w:t>
      </w:r>
    </w:p>
    <w:p w14:paraId="6F7D2C83" w14:textId="77777777" w:rsidR="00387139" w:rsidRPr="00387139" w:rsidRDefault="00387139" w:rsidP="00387139">
      <w:pPr>
        <w:pStyle w:val="a5"/>
        <w:numPr>
          <w:ilvl w:val="0"/>
          <w:numId w:val="2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>Fluent written and spoken Russian</w:t>
      </w:r>
    </w:p>
    <w:p w14:paraId="11E0A6D4" w14:textId="0F0CF555" w:rsidR="00387139" w:rsidRPr="00387139" w:rsidRDefault="00387139" w:rsidP="00387139">
      <w:pPr>
        <w:pStyle w:val="a5"/>
        <w:numPr>
          <w:ilvl w:val="0"/>
          <w:numId w:val="2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>Strong communication skills</w:t>
      </w:r>
    </w:p>
    <w:p w14:paraId="522CFFC3" w14:textId="002F0226" w:rsidR="00387139" w:rsidRPr="00387139" w:rsidRDefault="00387139" w:rsidP="00387139">
      <w:pPr>
        <w:pStyle w:val="a5"/>
        <w:numPr>
          <w:ilvl w:val="0"/>
          <w:numId w:val="2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Strong analytical skills </w:t>
      </w:r>
    </w:p>
    <w:p w14:paraId="3A1C7E92" w14:textId="77777777" w:rsidR="00387139" w:rsidRPr="00387139" w:rsidRDefault="00387139" w:rsidP="00387139">
      <w:pPr>
        <w:pStyle w:val="a5"/>
        <w:numPr>
          <w:ilvl w:val="0"/>
          <w:numId w:val="2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>Strong public speaking and presentation skills</w:t>
      </w:r>
    </w:p>
    <w:p w14:paraId="45F5F5A4" w14:textId="0BA745AC" w:rsidR="00387139" w:rsidRPr="00387139" w:rsidRDefault="00387139" w:rsidP="00387139">
      <w:pPr>
        <w:pStyle w:val="a5"/>
        <w:numPr>
          <w:ilvl w:val="0"/>
          <w:numId w:val="2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Ability to take creative approaches and think outside of the box </w:t>
      </w:r>
    </w:p>
    <w:p w14:paraId="534F62A6" w14:textId="77777777" w:rsidR="00387139" w:rsidRPr="00387139" w:rsidRDefault="00387139" w:rsidP="00387139">
      <w:pPr>
        <w:pStyle w:val="a5"/>
        <w:numPr>
          <w:ilvl w:val="0"/>
          <w:numId w:val="2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>Result-oriented</w:t>
      </w:r>
    </w:p>
    <w:p w14:paraId="34391F4E" w14:textId="77777777" w:rsidR="00387139" w:rsidRPr="00387139" w:rsidRDefault="00387139">
      <w:p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b/>
          <w:bCs/>
          <w:color w:val="000000"/>
          <w:shd w:val="clear" w:color="auto" w:fill="FFFFFF"/>
          <w:lang w:val="en-US"/>
        </w:rPr>
        <w:t xml:space="preserve"> The company</w:t>
      </w:r>
      <w:r w:rsidRPr="00387139">
        <w:rPr>
          <w:rStyle w:val="spoiler-text"/>
          <w:rFonts w:ascii="Roboto" w:hAnsi="Roboto"/>
          <w:b/>
          <w:bCs/>
          <w:color w:val="000000"/>
          <w:shd w:val="clear" w:color="auto" w:fill="FFFFFF"/>
          <w:lang w:val="en-US"/>
        </w:rPr>
        <w:t xml:space="preserve"> </w:t>
      </w:r>
      <w:r w:rsidRPr="00387139">
        <w:rPr>
          <w:rStyle w:val="a3"/>
          <w:rFonts w:ascii="Roboto" w:hAnsi="Roboto"/>
          <w:color w:val="000000"/>
          <w:shd w:val="clear" w:color="auto" w:fill="FFFFFF"/>
          <w:lang w:val="en-US"/>
        </w:rPr>
        <w:t>offers you:</w:t>
      </w: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 </w:t>
      </w:r>
    </w:p>
    <w:p w14:paraId="623F2B29" w14:textId="77777777" w:rsidR="00387139" w:rsidRPr="00387139" w:rsidRDefault="00387139" w:rsidP="00387139">
      <w:pPr>
        <w:pStyle w:val="a5"/>
        <w:numPr>
          <w:ilvl w:val="0"/>
          <w:numId w:val="3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Excellent consulting career opportunities </w:t>
      </w:r>
    </w:p>
    <w:p w14:paraId="201AAFF3" w14:textId="77777777" w:rsidR="00387139" w:rsidRPr="00387139" w:rsidRDefault="00387139" w:rsidP="00387139">
      <w:pPr>
        <w:pStyle w:val="a5"/>
        <w:numPr>
          <w:ilvl w:val="0"/>
          <w:numId w:val="3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>Exciting and challenging projects</w:t>
      </w:r>
    </w:p>
    <w:p w14:paraId="4471F45D" w14:textId="6FF47639" w:rsidR="00387139" w:rsidRPr="00387139" w:rsidRDefault="00387139" w:rsidP="00387139">
      <w:pPr>
        <w:pStyle w:val="a5"/>
        <w:numPr>
          <w:ilvl w:val="0"/>
          <w:numId w:val="3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Unique extensive training and development programs </w:t>
      </w:r>
    </w:p>
    <w:p w14:paraId="5A019166" w14:textId="77777777" w:rsidR="00387139" w:rsidRPr="00387139" w:rsidRDefault="00387139" w:rsidP="00387139">
      <w:pPr>
        <w:pStyle w:val="a5"/>
        <w:numPr>
          <w:ilvl w:val="0"/>
          <w:numId w:val="3"/>
        </w:numPr>
        <w:rPr>
          <w:rFonts w:ascii="Roboto" w:hAnsi="Roboto"/>
          <w:color w:val="000000"/>
          <w:shd w:val="clear" w:color="auto" w:fill="FFFFFF"/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>Great opportunity to use experience of multinational company</w:t>
      </w:r>
    </w:p>
    <w:p w14:paraId="42055BB2" w14:textId="787BC2BD" w:rsidR="00D11792" w:rsidRPr="00387139" w:rsidRDefault="00387139">
      <w:pPr>
        <w:rPr>
          <w:lang w:val="en-US"/>
        </w:rPr>
      </w:pPr>
      <w:r w:rsidRPr="00387139">
        <w:rPr>
          <w:rFonts w:ascii="Roboto" w:hAnsi="Roboto"/>
          <w:color w:val="000000"/>
          <w:shd w:val="clear" w:color="auto" w:fill="FFFFFF"/>
          <w:lang w:val="en-US"/>
        </w:rPr>
        <w:t xml:space="preserve"> Please Send CV to </w:t>
      </w:r>
      <w:hyperlink r:id="rId5" w:tgtFrame="_blank" w:history="1">
        <w:r w:rsidRPr="00387139">
          <w:rPr>
            <w:rStyle w:val="a4"/>
            <w:rFonts w:ascii="Roboto" w:hAnsi="Roboto"/>
            <w:shd w:val="clear" w:color="auto" w:fill="FFFFFF"/>
            <w:lang w:val="en-US"/>
          </w:rPr>
          <w:t>alina.ismailova@kz.ey.com</w:t>
        </w:r>
      </w:hyperlink>
      <w:r>
        <w:rPr>
          <w:lang w:val="kk-KZ"/>
        </w:rPr>
        <w:t xml:space="preserve">, </w:t>
      </w:r>
      <w:r w:rsidRPr="00387139">
        <w:rPr>
          <w:rFonts w:ascii="Roboto" w:hAnsi="Roboto"/>
          <w:color w:val="000000"/>
          <w:shd w:val="clear" w:color="auto" w:fill="FFFFFF"/>
          <w:lang w:val="en-US"/>
        </w:rPr>
        <w:t>specify the position in subject.</w:t>
      </w:r>
    </w:p>
    <w:sectPr w:rsidR="00D11792" w:rsidRPr="0038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4BF"/>
    <w:multiLevelType w:val="hybridMultilevel"/>
    <w:tmpl w:val="D09ED25C"/>
    <w:lvl w:ilvl="0" w:tplc="2F8A3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515EE"/>
    <w:multiLevelType w:val="hybridMultilevel"/>
    <w:tmpl w:val="1496430A"/>
    <w:lvl w:ilvl="0" w:tplc="2F8A3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F4D6F"/>
    <w:multiLevelType w:val="hybridMultilevel"/>
    <w:tmpl w:val="A9941010"/>
    <w:lvl w:ilvl="0" w:tplc="2F8A3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23549">
    <w:abstractNumId w:val="1"/>
  </w:num>
  <w:num w:numId="2" w16cid:durableId="2104643634">
    <w:abstractNumId w:val="2"/>
  </w:num>
  <w:num w:numId="3" w16cid:durableId="86252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75"/>
    <w:rsid w:val="00387139"/>
    <w:rsid w:val="009A0375"/>
    <w:rsid w:val="00D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F28A"/>
  <w15:chartTrackingRefBased/>
  <w15:docId w15:val="{43903911-825D-4290-A42D-13D4829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139"/>
    <w:rPr>
      <w:b/>
      <w:bCs/>
    </w:rPr>
  </w:style>
  <w:style w:type="character" w:customStyle="1" w:styleId="spoiler-text">
    <w:name w:val="spoiler-text"/>
    <w:basedOn w:val="a0"/>
    <w:rsid w:val="00387139"/>
  </w:style>
  <w:style w:type="character" w:styleId="a4">
    <w:name w:val="Hyperlink"/>
    <w:basedOn w:val="a0"/>
    <w:uiPriority w:val="99"/>
    <w:semiHidden/>
    <w:unhideWhenUsed/>
    <w:rsid w:val="003871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na.ismailova@kz.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2022-09-20T11:08:00Z</dcterms:created>
  <dcterms:modified xsi:type="dcterms:W3CDTF">2022-09-20T11:18:00Z</dcterms:modified>
</cp:coreProperties>
</file>